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48" w:rsidRDefault="003A0548" w:rsidP="003A0548"/>
    <w:p w:rsidR="003A0548" w:rsidRPr="002638BA" w:rsidRDefault="003A0548" w:rsidP="002638BA">
      <w:pPr>
        <w:jc w:val="center"/>
        <w:rPr>
          <w:sz w:val="28"/>
          <w:szCs w:val="28"/>
        </w:rPr>
      </w:pPr>
      <w:r w:rsidRPr="002638BA">
        <w:rPr>
          <w:sz w:val="28"/>
          <w:szCs w:val="28"/>
        </w:rPr>
        <w:t>КУРГАНСКАЯ   ОБЛАСТЬ</w:t>
      </w:r>
    </w:p>
    <w:p w:rsidR="003A0548" w:rsidRPr="002638BA" w:rsidRDefault="003A0548" w:rsidP="002638BA">
      <w:pPr>
        <w:jc w:val="center"/>
        <w:rPr>
          <w:sz w:val="28"/>
          <w:szCs w:val="28"/>
        </w:rPr>
      </w:pPr>
      <w:r w:rsidRPr="002638BA">
        <w:rPr>
          <w:sz w:val="28"/>
          <w:szCs w:val="28"/>
        </w:rPr>
        <w:t>ВАРГАШИНСКИЙ  РАЙОН</w:t>
      </w:r>
    </w:p>
    <w:p w:rsidR="003A0548" w:rsidRPr="002638BA" w:rsidRDefault="003A0548" w:rsidP="002638BA">
      <w:pPr>
        <w:jc w:val="center"/>
        <w:rPr>
          <w:sz w:val="28"/>
          <w:szCs w:val="28"/>
        </w:rPr>
      </w:pPr>
      <w:r w:rsidRPr="002638BA">
        <w:rPr>
          <w:sz w:val="28"/>
          <w:szCs w:val="28"/>
        </w:rPr>
        <w:t>МОСТОВСКОЙ СЕЛЬСОВЕТ</w:t>
      </w:r>
    </w:p>
    <w:p w:rsidR="003A0548" w:rsidRPr="002638BA" w:rsidRDefault="003A0548" w:rsidP="002638BA">
      <w:pPr>
        <w:jc w:val="center"/>
        <w:rPr>
          <w:sz w:val="28"/>
          <w:szCs w:val="28"/>
        </w:rPr>
      </w:pPr>
      <w:r w:rsidRPr="002638BA">
        <w:rPr>
          <w:sz w:val="28"/>
          <w:szCs w:val="28"/>
        </w:rPr>
        <w:t>АДМИНИСТРАЦИЯ МОСТОВСКОГО СЕЛЬСОВЕТА</w:t>
      </w:r>
    </w:p>
    <w:p w:rsidR="003A0548" w:rsidRPr="002638BA" w:rsidRDefault="003A0548" w:rsidP="002638BA">
      <w:pPr>
        <w:jc w:val="center"/>
        <w:rPr>
          <w:sz w:val="28"/>
          <w:szCs w:val="28"/>
        </w:rPr>
      </w:pPr>
    </w:p>
    <w:p w:rsidR="003A0548" w:rsidRPr="002638BA" w:rsidRDefault="003A0548" w:rsidP="002638BA">
      <w:pPr>
        <w:jc w:val="center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РАСПОРЯЖЕНИЕ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 xml:space="preserve">от </w:t>
      </w:r>
      <w:r w:rsidR="00293921">
        <w:rPr>
          <w:b/>
          <w:sz w:val="28"/>
          <w:szCs w:val="28"/>
        </w:rPr>
        <w:t>1</w:t>
      </w:r>
      <w:r w:rsidR="00CC0486">
        <w:rPr>
          <w:b/>
          <w:sz w:val="28"/>
          <w:szCs w:val="28"/>
        </w:rPr>
        <w:t>4</w:t>
      </w:r>
      <w:r w:rsidR="0002569D">
        <w:rPr>
          <w:b/>
          <w:sz w:val="28"/>
          <w:szCs w:val="28"/>
        </w:rPr>
        <w:t xml:space="preserve"> января </w:t>
      </w:r>
      <w:r w:rsidRPr="002638BA">
        <w:rPr>
          <w:b/>
          <w:sz w:val="28"/>
          <w:szCs w:val="28"/>
        </w:rPr>
        <w:t>201</w:t>
      </w:r>
      <w:r w:rsidR="0002569D">
        <w:rPr>
          <w:b/>
          <w:sz w:val="28"/>
          <w:szCs w:val="28"/>
        </w:rPr>
        <w:t>9</w:t>
      </w:r>
      <w:r w:rsidRPr="002638BA">
        <w:rPr>
          <w:b/>
          <w:sz w:val="28"/>
          <w:szCs w:val="28"/>
        </w:rPr>
        <w:t xml:space="preserve"> года   № </w:t>
      </w:r>
      <w:r w:rsidR="00293921">
        <w:rPr>
          <w:b/>
          <w:sz w:val="28"/>
          <w:szCs w:val="28"/>
        </w:rPr>
        <w:t>3</w:t>
      </w:r>
      <w:r w:rsidRPr="002638BA">
        <w:rPr>
          <w:b/>
          <w:sz w:val="28"/>
          <w:szCs w:val="28"/>
        </w:rPr>
        <w:t>-р</w:t>
      </w:r>
    </w:p>
    <w:p w:rsidR="003A0548" w:rsidRPr="002638BA" w:rsidRDefault="003A0548" w:rsidP="002638BA">
      <w:pPr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с. Мостовское</w:t>
      </w:r>
    </w:p>
    <w:p w:rsidR="003A0548" w:rsidRPr="002638BA" w:rsidRDefault="003A0548" w:rsidP="002638BA">
      <w:pPr>
        <w:jc w:val="center"/>
        <w:rPr>
          <w:b/>
          <w:sz w:val="28"/>
          <w:szCs w:val="28"/>
        </w:rPr>
      </w:pPr>
      <w:r w:rsidRPr="00CC7551">
        <w:rPr>
          <w:b/>
          <w:sz w:val="28"/>
          <w:szCs w:val="28"/>
        </w:rPr>
        <w:t>О</w:t>
      </w:r>
      <w:r w:rsidRPr="002638BA">
        <w:rPr>
          <w:b/>
          <w:sz w:val="28"/>
          <w:szCs w:val="28"/>
        </w:rPr>
        <w:t xml:space="preserve"> включении</w:t>
      </w:r>
      <w:r w:rsidRPr="002638BA">
        <w:rPr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>муниципального имущества в состав</w:t>
      </w:r>
    </w:p>
    <w:p w:rsidR="003A0548" w:rsidRPr="002638BA" w:rsidRDefault="003A0548" w:rsidP="002638BA">
      <w:pPr>
        <w:jc w:val="center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муниципальной казны Мостовского сельсовета.</w:t>
      </w:r>
    </w:p>
    <w:p w:rsidR="003A0548" w:rsidRPr="002638BA" w:rsidRDefault="003A0548" w:rsidP="003A0548">
      <w:pPr>
        <w:rPr>
          <w:b/>
          <w:sz w:val="28"/>
          <w:szCs w:val="28"/>
        </w:rPr>
      </w:pPr>
    </w:p>
    <w:p w:rsidR="003A0548" w:rsidRPr="002638BA" w:rsidRDefault="003A0548" w:rsidP="003A0548">
      <w:pPr>
        <w:rPr>
          <w:sz w:val="28"/>
          <w:szCs w:val="28"/>
        </w:rPr>
      </w:pPr>
      <w:r w:rsidRPr="002638BA">
        <w:rPr>
          <w:b/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ab/>
      </w:r>
      <w:proofErr w:type="gramStart"/>
      <w:r w:rsidRPr="002638BA">
        <w:rPr>
          <w:sz w:val="28"/>
          <w:szCs w:val="28"/>
        </w:rPr>
        <w:t>В соответствии с Федеральным законом от 6 октября 2003 года №131 ФЗ «Об общих принципах организации местного самоуправления»,</w:t>
      </w:r>
      <w:r w:rsidR="002D3727" w:rsidRPr="002638BA">
        <w:rPr>
          <w:sz w:val="28"/>
          <w:szCs w:val="28"/>
        </w:rPr>
        <w:t xml:space="preserve"> </w:t>
      </w:r>
      <w:r w:rsidRPr="002638BA">
        <w:rPr>
          <w:sz w:val="28"/>
          <w:szCs w:val="28"/>
        </w:rPr>
        <w:t>решениями Мостовской сельской Думы от 6 октября 2008года №22 «Об утверждении Положения о порядке управления, владения, пользования и распоряжения имуществом, находящимся в муниципальной собственности Мостовского сельсовета», распоряжением от 2 мая 2012 года №20-Р «Об утверждении Положения о порядке учёта объектов  имущества, составляющих</w:t>
      </w:r>
      <w:proofErr w:type="gramEnd"/>
      <w:r w:rsidRPr="002638BA">
        <w:rPr>
          <w:sz w:val="28"/>
          <w:szCs w:val="28"/>
        </w:rPr>
        <w:t xml:space="preserve"> муниципальную казну Мостовского сельсовета», Уставом Мостовского сельсовета Варгашинского района Курганской области</w:t>
      </w:r>
    </w:p>
    <w:p w:rsidR="003A0548" w:rsidRPr="002638BA" w:rsidRDefault="003A0548" w:rsidP="003A0548">
      <w:pPr>
        <w:rPr>
          <w:sz w:val="28"/>
          <w:szCs w:val="28"/>
        </w:rPr>
      </w:pPr>
      <w:r w:rsidRPr="002638BA">
        <w:rPr>
          <w:sz w:val="28"/>
          <w:szCs w:val="28"/>
        </w:rPr>
        <w:tab/>
      </w:r>
    </w:p>
    <w:p w:rsidR="003A0548" w:rsidRPr="00AD7F2E" w:rsidRDefault="003A0548" w:rsidP="003A0548">
      <w:pPr>
        <w:rPr>
          <w:b/>
          <w:sz w:val="28"/>
          <w:szCs w:val="28"/>
        </w:rPr>
      </w:pPr>
      <w:r w:rsidRPr="00AD7F2E">
        <w:rPr>
          <w:b/>
          <w:sz w:val="28"/>
          <w:szCs w:val="28"/>
        </w:rPr>
        <w:t>обязываю: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38BA">
        <w:rPr>
          <w:sz w:val="28"/>
          <w:szCs w:val="28"/>
        </w:rPr>
        <w:t>Включить в состав муниципальной казны Мостовского сельсовета муниципальное имущество Мостовского</w:t>
      </w:r>
      <w:r w:rsidR="00D40568">
        <w:rPr>
          <w:sz w:val="28"/>
          <w:szCs w:val="28"/>
        </w:rPr>
        <w:t xml:space="preserve"> сельсовета, согласно приложениям 1 и  2</w:t>
      </w:r>
      <w:r w:rsidRPr="002638BA">
        <w:rPr>
          <w:sz w:val="28"/>
          <w:szCs w:val="28"/>
        </w:rPr>
        <w:t xml:space="preserve"> к распоряжению.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numPr>
          <w:ilvl w:val="0"/>
          <w:numId w:val="1"/>
        </w:numPr>
        <w:rPr>
          <w:sz w:val="28"/>
          <w:szCs w:val="28"/>
        </w:rPr>
      </w:pPr>
      <w:r w:rsidRPr="002638BA">
        <w:rPr>
          <w:sz w:val="28"/>
          <w:szCs w:val="28"/>
        </w:rPr>
        <w:t>Администрации Мостовского сельсовета внести изменения в реестр объектов муниципальной собственности Мостовского</w:t>
      </w:r>
      <w:r w:rsidR="00D40568">
        <w:rPr>
          <w:sz w:val="28"/>
          <w:szCs w:val="28"/>
        </w:rPr>
        <w:t xml:space="preserve"> сельсовета  согласно приложениям 1 и 2</w:t>
      </w:r>
      <w:r w:rsidRPr="002638BA">
        <w:rPr>
          <w:sz w:val="28"/>
          <w:szCs w:val="28"/>
        </w:rPr>
        <w:t xml:space="preserve"> к настоящему распоряжению.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numPr>
          <w:ilvl w:val="0"/>
          <w:numId w:val="1"/>
        </w:numPr>
        <w:rPr>
          <w:sz w:val="28"/>
          <w:szCs w:val="28"/>
        </w:rPr>
      </w:pPr>
      <w:r w:rsidRPr="002638BA">
        <w:rPr>
          <w:sz w:val="28"/>
          <w:szCs w:val="28"/>
        </w:rPr>
        <w:t>Распоряжение вступает в силу со дня его подписания.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ind w:left="720"/>
        <w:rPr>
          <w:sz w:val="28"/>
          <w:szCs w:val="28"/>
        </w:rPr>
      </w:pPr>
    </w:p>
    <w:p w:rsidR="003A0548" w:rsidRPr="002638BA" w:rsidRDefault="003A0548" w:rsidP="003A0548">
      <w:pPr>
        <w:ind w:left="720"/>
        <w:rPr>
          <w:sz w:val="28"/>
          <w:szCs w:val="28"/>
        </w:rPr>
      </w:pPr>
    </w:p>
    <w:p w:rsidR="003A0548" w:rsidRPr="002638BA" w:rsidRDefault="002D3727" w:rsidP="003A0548">
      <w:pPr>
        <w:ind w:left="720"/>
        <w:rPr>
          <w:sz w:val="28"/>
          <w:szCs w:val="28"/>
        </w:rPr>
      </w:pPr>
      <w:r w:rsidRPr="002638BA">
        <w:rPr>
          <w:sz w:val="28"/>
          <w:szCs w:val="28"/>
        </w:rPr>
        <w:t>Глава Мостовского сельсовета</w:t>
      </w:r>
      <w:r w:rsidR="003A0548" w:rsidRPr="002638BA">
        <w:rPr>
          <w:sz w:val="28"/>
          <w:szCs w:val="28"/>
        </w:rPr>
        <w:t xml:space="preserve">                                       С.</w:t>
      </w:r>
      <w:r w:rsidRPr="002638BA">
        <w:rPr>
          <w:sz w:val="28"/>
          <w:szCs w:val="28"/>
        </w:rPr>
        <w:t>А. Сергеев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862365" w:rsidRDefault="003A0548" w:rsidP="003A0548">
      <w:pPr>
        <w:rPr>
          <w:sz w:val="28"/>
          <w:szCs w:val="28"/>
        </w:rPr>
      </w:pPr>
    </w:p>
    <w:p w:rsidR="006364D2" w:rsidRPr="00862365" w:rsidRDefault="006364D2" w:rsidP="003A0548">
      <w:pPr>
        <w:rPr>
          <w:sz w:val="28"/>
          <w:szCs w:val="28"/>
        </w:rPr>
      </w:pPr>
    </w:p>
    <w:p w:rsidR="006364D2" w:rsidRPr="00862365" w:rsidRDefault="006364D2" w:rsidP="003A0548">
      <w:pPr>
        <w:rPr>
          <w:sz w:val="28"/>
          <w:szCs w:val="28"/>
        </w:rPr>
      </w:pPr>
    </w:p>
    <w:p w:rsidR="006364D2" w:rsidRPr="00862365" w:rsidRDefault="006364D2" w:rsidP="003A0548">
      <w:pPr>
        <w:rPr>
          <w:sz w:val="28"/>
          <w:szCs w:val="28"/>
        </w:rPr>
      </w:pPr>
    </w:p>
    <w:p w:rsidR="006364D2" w:rsidRPr="00862365" w:rsidRDefault="006364D2" w:rsidP="003A0548">
      <w:pPr>
        <w:rPr>
          <w:sz w:val="28"/>
          <w:szCs w:val="28"/>
        </w:rPr>
      </w:pPr>
    </w:p>
    <w:p w:rsidR="003A0548" w:rsidRPr="002638BA" w:rsidRDefault="003A0548" w:rsidP="003A0548">
      <w:pPr>
        <w:rPr>
          <w:sz w:val="28"/>
          <w:szCs w:val="28"/>
        </w:rPr>
      </w:pPr>
    </w:p>
    <w:p w:rsidR="003A0548" w:rsidRDefault="003A0548" w:rsidP="003A0548"/>
    <w:p w:rsidR="00DF397A" w:rsidRDefault="00DF397A" w:rsidP="003A0548"/>
    <w:p w:rsidR="008E313A" w:rsidRDefault="008E313A" w:rsidP="003A0548"/>
    <w:p w:rsidR="003A0548" w:rsidRDefault="003A0548" w:rsidP="003A0548"/>
    <w:p w:rsidR="003A0548" w:rsidRDefault="003A0548" w:rsidP="003A0548">
      <w:r>
        <w:lastRenderedPageBreak/>
        <w:t xml:space="preserve">                                                                    Приложение</w:t>
      </w:r>
      <w:r w:rsidR="00D40568">
        <w:t xml:space="preserve"> 1</w:t>
      </w:r>
      <w:r>
        <w:t xml:space="preserve"> к распоряжению Администрации    </w:t>
      </w:r>
    </w:p>
    <w:p w:rsidR="003A0548" w:rsidRDefault="003A0548" w:rsidP="003A0548">
      <w:r>
        <w:t xml:space="preserve">                                                                </w:t>
      </w:r>
      <w:r w:rsidR="002D3727">
        <w:t xml:space="preserve">    Мостовского сельс</w:t>
      </w:r>
      <w:r w:rsidR="00293921">
        <w:t>овета от 1</w:t>
      </w:r>
      <w:r w:rsidR="00CC0486">
        <w:t>4 января 2019</w:t>
      </w:r>
      <w:r>
        <w:t xml:space="preserve"> года</w:t>
      </w:r>
    </w:p>
    <w:p w:rsidR="003A0548" w:rsidRDefault="003A0548" w:rsidP="003A0548">
      <w:r>
        <w:t xml:space="preserve">                                        </w:t>
      </w:r>
      <w:r w:rsidR="00293921">
        <w:t xml:space="preserve">                            № 3</w:t>
      </w:r>
      <w:r>
        <w:t xml:space="preserve">-р «О включении  </w:t>
      </w:r>
      <w:proofErr w:type="gramStart"/>
      <w:r>
        <w:t>муниципального</w:t>
      </w:r>
      <w:proofErr w:type="gramEnd"/>
      <w:r>
        <w:t xml:space="preserve">  </w:t>
      </w:r>
    </w:p>
    <w:p w:rsidR="003A0548" w:rsidRDefault="003A0548" w:rsidP="003A0548">
      <w:r>
        <w:t xml:space="preserve">                                                                    имущества  в состав муниципальной казны                                                            </w:t>
      </w:r>
    </w:p>
    <w:p w:rsidR="003A0548" w:rsidRDefault="003A0548" w:rsidP="003A0548">
      <w:r>
        <w:t xml:space="preserve">                                                                    Мостовского сельсовета».</w:t>
      </w:r>
    </w:p>
    <w:p w:rsidR="003A0548" w:rsidRDefault="003A0548" w:rsidP="003A0548">
      <w:pPr>
        <w:ind w:left="2124" w:firstLine="708"/>
        <w:rPr>
          <w:b/>
        </w:rPr>
      </w:pPr>
      <w:r>
        <w:rPr>
          <w:b/>
        </w:rPr>
        <w:t xml:space="preserve">                    </w:t>
      </w:r>
    </w:p>
    <w:p w:rsidR="003A0548" w:rsidRDefault="003A0548" w:rsidP="003A0548">
      <w:pPr>
        <w:ind w:left="2124" w:firstLine="708"/>
        <w:rPr>
          <w:b/>
        </w:rPr>
      </w:pPr>
    </w:p>
    <w:p w:rsidR="003A0548" w:rsidRDefault="003A0548" w:rsidP="003A0548">
      <w:pPr>
        <w:ind w:left="2124" w:firstLine="708"/>
        <w:rPr>
          <w:b/>
        </w:rPr>
      </w:pPr>
    </w:p>
    <w:p w:rsidR="003A0548" w:rsidRPr="002638BA" w:rsidRDefault="003A0548" w:rsidP="003A0548">
      <w:pPr>
        <w:ind w:left="2124" w:firstLine="708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 xml:space="preserve">            ПЕРЕЧЕНЬ</w:t>
      </w:r>
    </w:p>
    <w:p w:rsidR="002638BA" w:rsidRDefault="003A0548" w:rsidP="003A0548">
      <w:pPr>
        <w:ind w:left="1080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муниципального имущества Мостовского сельсовета,</w:t>
      </w:r>
      <w:r w:rsidR="002638BA">
        <w:rPr>
          <w:b/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 xml:space="preserve">подлежащего  включению в состав муниципальной казны </w:t>
      </w:r>
      <w:r w:rsidR="002638BA">
        <w:rPr>
          <w:b/>
          <w:sz w:val="28"/>
          <w:szCs w:val="28"/>
        </w:rPr>
        <w:t xml:space="preserve">  </w:t>
      </w:r>
    </w:p>
    <w:p w:rsidR="003A0548" w:rsidRPr="002638BA" w:rsidRDefault="002638BA" w:rsidP="003A0548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3A0548" w:rsidRPr="002638BA">
        <w:rPr>
          <w:b/>
          <w:sz w:val="28"/>
          <w:szCs w:val="28"/>
        </w:rPr>
        <w:t>Мостовского сельсовета.</w:t>
      </w:r>
      <w:r w:rsidR="003A0548" w:rsidRPr="002638BA">
        <w:rPr>
          <w:sz w:val="28"/>
          <w:szCs w:val="28"/>
        </w:rPr>
        <w:t xml:space="preserve">       </w:t>
      </w:r>
    </w:p>
    <w:p w:rsidR="003A0548" w:rsidRPr="002638BA" w:rsidRDefault="003A0548" w:rsidP="003A0548">
      <w:pPr>
        <w:ind w:left="1080"/>
        <w:rPr>
          <w:sz w:val="28"/>
          <w:szCs w:val="28"/>
        </w:rPr>
      </w:pPr>
    </w:p>
    <w:p w:rsidR="003A0548" w:rsidRDefault="003A0548" w:rsidP="003A0548">
      <w:pPr>
        <w:ind w:left="1080"/>
        <w:rPr>
          <w:b/>
        </w:rPr>
      </w:pPr>
      <w:r>
        <w:rPr>
          <w:sz w:val="26"/>
          <w:szCs w:val="26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911"/>
        <w:gridCol w:w="1559"/>
        <w:gridCol w:w="1559"/>
        <w:gridCol w:w="992"/>
        <w:gridCol w:w="1843"/>
      </w:tblGrid>
      <w:tr w:rsidR="008E313A" w:rsidRPr="007D69F7" w:rsidTr="00086A5F">
        <w:trPr>
          <w:trHeight w:val="635"/>
        </w:trPr>
        <w:tc>
          <w:tcPr>
            <w:tcW w:w="458" w:type="dxa"/>
          </w:tcPr>
          <w:p w:rsidR="008E313A" w:rsidRPr="007D69F7" w:rsidRDefault="008E313A" w:rsidP="00193005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11" w:type="dxa"/>
          </w:tcPr>
          <w:p w:rsidR="008E313A" w:rsidRPr="007D69F7" w:rsidRDefault="008E313A" w:rsidP="002707E5">
            <w:pPr>
              <w:jc w:val="center"/>
              <w:rPr>
                <w:b/>
              </w:rPr>
            </w:pPr>
            <w:r w:rsidRPr="007D69F7">
              <w:rPr>
                <w:b/>
              </w:rPr>
              <w:t>Наименование</w:t>
            </w:r>
          </w:p>
          <w:p w:rsidR="008E313A" w:rsidRPr="007D69F7" w:rsidRDefault="008E313A" w:rsidP="002707E5">
            <w:pPr>
              <w:jc w:val="center"/>
              <w:rPr>
                <w:b/>
              </w:rPr>
            </w:pPr>
            <w:r w:rsidRPr="007D69F7">
              <w:rPr>
                <w:b/>
              </w:rPr>
              <w:t>имущества</w:t>
            </w:r>
          </w:p>
        </w:tc>
        <w:tc>
          <w:tcPr>
            <w:tcW w:w="1559" w:type="dxa"/>
          </w:tcPr>
          <w:p w:rsidR="008E313A" w:rsidRDefault="008E313A" w:rsidP="00E24CDF">
            <w:pPr>
              <w:jc w:val="center"/>
              <w:rPr>
                <w:b/>
              </w:rPr>
            </w:pPr>
            <w:r>
              <w:rPr>
                <w:b/>
              </w:rPr>
              <w:t>Реестровый номер</w:t>
            </w:r>
          </w:p>
          <w:p w:rsidR="008E313A" w:rsidRPr="007D69F7" w:rsidRDefault="008E313A" w:rsidP="00E24CDF">
            <w:pPr>
              <w:rPr>
                <w:b/>
              </w:rPr>
            </w:pPr>
          </w:p>
        </w:tc>
        <w:tc>
          <w:tcPr>
            <w:tcW w:w="1559" w:type="dxa"/>
          </w:tcPr>
          <w:p w:rsidR="008E313A" w:rsidRPr="007D69F7" w:rsidRDefault="008E313A" w:rsidP="00E24CDF">
            <w:pPr>
              <w:jc w:val="center"/>
              <w:rPr>
                <w:b/>
              </w:rPr>
            </w:pPr>
            <w:r w:rsidRPr="007D69F7">
              <w:rPr>
                <w:b/>
              </w:rPr>
              <w:t>Балансовая</w:t>
            </w:r>
          </w:p>
          <w:p w:rsidR="008E313A" w:rsidRPr="007D69F7" w:rsidRDefault="008E313A" w:rsidP="00E24CD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D69F7">
              <w:rPr>
                <w:b/>
              </w:rPr>
              <w:t>тоимость</w:t>
            </w:r>
          </w:p>
        </w:tc>
        <w:tc>
          <w:tcPr>
            <w:tcW w:w="992" w:type="dxa"/>
          </w:tcPr>
          <w:p w:rsidR="008E313A" w:rsidRPr="007D69F7" w:rsidRDefault="008E313A" w:rsidP="00E24CDF">
            <w:pPr>
              <w:jc w:val="center"/>
              <w:rPr>
                <w:b/>
              </w:rPr>
            </w:pPr>
            <w:r w:rsidRPr="007D69F7">
              <w:rPr>
                <w:b/>
              </w:rPr>
              <w:t>Износ,</w:t>
            </w:r>
          </w:p>
          <w:p w:rsidR="008E313A" w:rsidRPr="007D69F7" w:rsidRDefault="008E313A" w:rsidP="00E24CD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7D69F7">
              <w:rPr>
                <w:b/>
              </w:rPr>
              <w:t>уб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</w:tcPr>
          <w:p w:rsidR="008E313A" w:rsidRPr="007D69F7" w:rsidRDefault="008E313A" w:rsidP="00E24CDF">
            <w:pPr>
              <w:jc w:val="center"/>
              <w:rPr>
                <w:b/>
              </w:rPr>
            </w:pPr>
            <w:r w:rsidRPr="007D69F7">
              <w:rPr>
                <w:b/>
              </w:rPr>
              <w:t>Остаточная</w:t>
            </w:r>
          </w:p>
          <w:p w:rsidR="008E313A" w:rsidRPr="007D69F7" w:rsidRDefault="008E313A" w:rsidP="00E24CD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D69F7">
              <w:rPr>
                <w:b/>
              </w:rPr>
              <w:t>тоимость</w:t>
            </w:r>
          </w:p>
        </w:tc>
      </w:tr>
      <w:tr w:rsidR="008E313A" w:rsidRPr="00D120F3" w:rsidTr="00086A5F">
        <w:tc>
          <w:tcPr>
            <w:tcW w:w="458" w:type="dxa"/>
          </w:tcPr>
          <w:p w:rsidR="008E313A" w:rsidRPr="00F37657" w:rsidRDefault="008E313A" w:rsidP="00CC0486">
            <w:r>
              <w:t>1.</w:t>
            </w:r>
          </w:p>
        </w:tc>
        <w:tc>
          <w:tcPr>
            <w:tcW w:w="2911" w:type="dxa"/>
          </w:tcPr>
          <w:p w:rsidR="008E313A" w:rsidRPr="00CC0486" w:rsidRDefault="008E313A" w:rsidP="00CC0486">
            <w:r w:rsidRPr="00F37657">
              <w:t>Земельный участок для сельскохозяйственного производства</w:t>
            </w:r>
            <w:r>
              <w:t xml:space="preserve">, кадастровый номер </w:t>
            </w:r>
            <w:r w:rsidRPr="00F37657">
              <w:t>45:03:000000:7</w:t>
            </w:r>
          </w:p>
          <w:p w:rsidR="008E313A" w:rsidRPr="007D69F7" w:rsidRDefault="008E313A" w:rsidP="00193005">
            <w:pPr>
              <w:rPr>
                <w:b/>
              </w:rPr>
            </w:pPr>
          </w:p>
        </w:tc>
        <w:tc>
          <w:tcPr>
            <w:tcW w:w="1559" w:type="dxa"/>
          </w:tcPr>
          <w:p w:rsidR="008E313A" w:rsidRPr="00C21A80" w:rsidRDefault="008E313A" w:rsidP="002D3727">
            <w:r w:rsidRPr="00C21A80">
              <w:t>21000100045</w:t>
            </w:r>
          </w:p>
        </w:tc>
        <w:tc>
          <w:tcPr>
            <w:tcW w:w="1559" w:type="dxa"/>
          </w:tcPr>
          <w:p w:rsidR="008E313A" w:rsidRPr="00C21A80" w:rsidRDefault="008E313A" w:rsidP="00BC6E4A">
            <w:pPr>
              <w:jc w:val="center"/>
            </w:pPr>
            <w:r w:rsidRPr="00C21A80">
              <w:t>8816080</w:t>
            </w:r>
          </w:p>
        </w:tc>
        <w:tc>
          <w:tcPr>
            <w:tcW w:w="992" w:type="dxa"/>
          </w:tcPr>
          <w:p w:rsidR="008E313A" w:rsidRPr="00C21A80" w:rsidRDefault="008E313A" w:rsidP="00BC6E4A">
            <w:pPr>
              <w:jc w:val="center"/>
            </w:pPr>
            <w:r w:rsidRPr="00C21A80">
              <w:t>0</w:t>
            </w:r>
          </w:p>
        </w:tc>
        <w:tc>
          <w:tcPr>
            <w:tcW w:w="1843" w:type="dxa"/>
          </w:tcPr>
          <w:p w:rsidR="008E313A" w:rsidRPr="00C21A80" w:rsidRDefault="008E313A" w:rsidP="00BC6E4A">
            <w:pPr>
              <w:jc w:val="center"/>
            </w:pPr>
            <w:r w:rsidRPr="00C21A80">
              <w:t>8816080</w:t>
            </w:r>
          </w:p>
        </w:tc>
      </w:tr>
      <w:tr w:rsidR="008E313A" w:rsidRPr="00D120F3" w:rsidTr="00086A5F">
        <w:tc>
          <w:tcPr>
            <w:tcW w:w="458" w:type="dxa"/>
          </w:tcPr>
          <w:p w:rsidR="008E313A" w:rsidRDefault="008E313A" w:rsidP="00CC0486">
            <w:r>
              <w:t>2.</w:t>
            </w:r>
          </w:p>
        </w:tc>
        <w:tc>
          <w:tcPr>
            <w:tcW w:w="2911" w:type="dxa"/>
          </w:tcPr>
          <w:p w:rsidR="008E313A" w:rsidRPr="00F37657" w:rsidRDefault="008E313A" w:rsidP="00862365">
            <w:r w:rsidRPr="00F37657">
              <w:t>Земельный участок для сельскохозяйственного производства</w:t>
            </w:r>
          </w:p>
          <w:p w:rsidR="008E313A" w:rsidRPr="00F37657" w:rsidRDefault="008E313A" w:rsidP="00862365">
            <w:r w:rsidRPr="00F37657">
              <w:t>45:03:</w:t>
            </w:r>
            <w:r>
              <w:t>011403</w:t>
            </w:r>
            <w:r w:rsidRPr="00F37657">
              <w:t>:</w:t>
            </w:r>
            <w:r>
              <w:t>410</w:t>
            </w:r>
          </w:p>
        </w:tc>
        <w:tc>
          <w:tcPr>
            <w:tcW w:w="1559" w:type="dxa"/>
          </w:tcPr>
          <w:p w:rsidR="008E313A" w:rsidRPr="00C21A80" w:rsidRDefault="008E313A" w:rsidP="002D3727">
            <w:pPr>
              <w:rPr>
                <w:highlight w:val="yellow"/>
              </w:rPr>
            </w:pPr>
            <w:r w:rsidRPr="00C21A80">
              <w:t>21000100042</w:t>
            </w:r>
          </w:p>
        </w:tc>
        <w:tc>
          <w:tcPr>
            <w:tcW w:w="1559" w:type="dxa"/>
          </w:tcPr>
          <w:p w:rsidR="008E313A" w:rsidRPr="00C21A80" w:rsidRDefault="008E313A" w:rsidP="00BC6E4A">
            <w:pPr>
              <w:jc w:val="center"/>
            </w:pPr>
            <w:r w:rsidRPr="00C21A80">
              <w:t>8137920</w:t>
            </w:r>
          </w:p>
        </w:tc>
        <w:tc>
          <w:tcPr>
            <w:tcW w:w="992" w:type="dxa"/>
          </w:tcPr>
          <w:p w:rsidR="008E313A" w:rsidRPr="00C21A80" w:rsidRDefault="008E313A" w:rsidP="00BC6E4A">
            <w:pPr>
              <w:jc w:val="center"/>
            </w:pPr>
            <w:r w:rsidRPr="00C21A80">
              <w:t>0</w:t>
            </w:r>
          </w:p>
        </w:tc>
        <w:tc>
          <w:tcPr>
            <w:tcW w:w="1843" w:type="dxa"/>
          </w:tcPr>
          <w:p w:rsidR="008E313A" w:rsidRPr="00C21A80" w:rsidRDefault="008E313A" w:rsidP="00507AED">
            <w:pPr>
              <w:jc w:val="center"/>
            </w:pPr>
            <w:r w:rsidRPr="00C21A80">
              <w:t>8137920</w:t>
            </w:r>
          </w:p>
        </w:tc>
      </w:tr>
      <w:tr w:rsidR="008E313A" w:rsidRPr="00D120F3" w:rsidTr="00086A5F">
        <w:tc>
          <w:tcPr>
            <w:tcW w:w="458" w:type="dxa"/>
          </w:tcPr>
          <w:p w:rsidR="008E313A" w:rsidRDefault="008E313A" w:rsidP="00CC0486">
            <w:r>
              <w:t>3.</w:t>
            </w:r>
          </w:p>
        </w:tc>
        <w:tc>
          <w:tcPr>
            <w:tcW w:w="2911" w:type="dxa"/>
          </w:tcPr>
          <w:p w:rsidR="008E313A" w:rsidRPr="00252B01" w:rsidRDefault="008E313A" w:rsidP="00D120F3">
            <w:r w:rsidRPr="00252B01">
              <w:t>Земельный участок для сельскохозяйственного производства</w:t>
            </w:r>
          </w:p>
          <w:p w:rsidR="008E313A" w:rsidRPr="00F37657" w:rsidRDefault="008E313A" w:rsidP="00D120F3">
            <w:r w:rsidRPr="00252B01">
              <w:t>45:03:011403:411</w:t>
            </w:r>
          </w:p>
        </w:tc>
        <w:tc>
          <w:tcPr>
            <w:tcW w:w="1559" w:type="dxa"/>
          </w:tcPr>
          <w:p w:rsidR="008E313A" w:rsidRPr="00C21A80" w:rsidRDefault="008E313A" w:rsidP="002D3727">
            <w:pPr>
              <w:rPr>
                <w:highlight w:val="yellow"/>
              </w:rPr>
            </w:pPr>
            <w:r w:rsidRPr="00C21A80">
              <w:t>21000100043</w:t>
            </w:r>
          </w:p>
        </w:tc>
        <w:tc>
          <w:tcPr>
            <w:tcW w:w="1559" w:type="dxa"/>
          </w:tcPr>
          <w:p w:rsidR="008E313A" w:rsidRPr="00C21A80" w:rsidRDefault="008E313A" w:rsidP="00BC6E4A">
            <w:pPr>
              <w:jc w:val="center"/>
            </w:pPr>
            <w:r w:rsidRPr="00C21A80">
              <w:t>14241360</w:t>
            </w:r>
          </w:p>
        </w:tc>
        <w:tc>
          <w:tcPr>
            <w:tcW w:w="992" w:type="dxa"/>
          </w:tcPr>
          <w:p w:rsidR="008E313A" w:rsidRPr="00C21A80" w:rsidRDefault="008E313A" w:rsidP="00BC6E4A">
            <w:pPr>
              <w:jc w:val="center"/>
            </w:pPr>
            <w:r w:rsidRPr="00C21A80">
              <w:t>0</w:t>
            </w:r>
          </w:p>
        </w:tc>
        <w:tc>
          <w:tcPr>
            <w:tcW w:w="1843" w:type="dxa"/>
          </w:tcPr>
          <w:p w:rsidR="008E313A" w:rsidRPr="00C21A80" w:rsidRDefault="008E313A" w:rsidP="00507AED">
            <w:pPr>
              <w:jc w:val="center"/>
            </w:pPr>
            <w:r w:rsidRPr="00C21A80">
              <w:t>14241360</w:t>
            </w:r>
          </w:p>
        </w:tc>
      </w:tr>
    </w:tbl>
    <w:p w:rsidR="003A0548" w:rsidRDefault="003A0548" w:rsidP="003A0548">
      <w:r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E24CDF" w:rsidRDefault="00E24CDF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1E20F3" w:rsidRPr="00862365" w:rsidRDefault="001E20F3" w:rsidP="008B55A2">
      <w:pPr>
        <w:tabs>
          <w:tab w:val="left" w:pos="3825"/>
        </w:tabs>
        <w:rPr>
          <w:sz w:val="28"/>
          <w:szCs w:val="28"/>
        </w:rPr>
      </w:pPr>
    </w:p>
    <w:p w:rsidR="00D40568" w:rsidRPr="00862365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Default="00D40568" w:rsidP="00D40568">
      <w:r>
        <w:lastRenderedPageBreak/>
        <w:t xml:space="preserve">                                                                    Приложение 2 к распоряжению Администрации    </w:t>
      </w:r>
    </w:p>
    <w:p w:rsidR="00D40568" w:rsidRDefault="00D40568" w:rsidP="00D40568">
      <w:r>
        <w:t xml:space="preserve">                                                               </w:t>
      </w:r>
      <w:r w:rsidR="00293921">
        <w:t xml:space="preserve">     Мостовского сельсовета от 1</w:t>
      </w:r>
      <w:r>
        <w:t>4 января 2019 года</w:t>
      </w:r>
    </w:p>
    <w:p w:rsidR="00D40568" w:rsidRDefault="00D40568" w:rsidP="00D40568">
      <w:r>
        <w:t xml:space="preserve">                                       </w:t>
      </w:r>
      <w:r w:rsidR="00293921">
        <w:t xml:space="preserve">                             № 3</w:t>
      </w:r>
      <w:r>
        <w:t xml:space="preserve">-р «О включении  </w:t>
      </w:r>
      <w:proofErr w:type="gramStart"/>
      <w:r>
        <w:t>муниципального</w:t>
      </w:r>
      <w:proofErr w:type="gramEnd"/>
      <w:r>
        <w:t xml:space="preserve">  </w:t>
      </w:r>
    </w:p>
    <w:p w:rsidR="00D40568" w:rsidRDefault="00D40568" w:rsidP="00D40568">
      <w:r>
        <w:t xml:space="preserve">                                                                    имущества  в состав муниципальной казны                                                            </w:t>
      </w:r>
    </w:p>
    <w:p w:rsidR="00D40568" w:rsidRDefault="00D40568" w:rsidP="00D40568">
      <w:r>
        <w:t xml:space="preserve">                                                                    Мостовского сельсовета».</w:t>
      </w:r>
    </w:p>
    <w:p w:rsidR="00D40568" w:rsidRDefault="00D40568" w:rsidP="00D40568">
      <w:pPr>
        <w:ind w:left="2124" w:firstLine="708"/>
        <w:rPr>
          <w:b/>
        </w:rPr>
      </w:pPr>
      <w:r>
        <w:rPr>
          <w:b/>
        </w:rPr>
        <w:t xml:space="preserve">                    </w:t>
      </w:r>
    </w:p>
    <w:p w:rsidR="00D40568" w:rsidRDefault="00D40568" w:rsidP="00D40568">
      <w:pPr>
        <w:ind w:left="2124" w:firstLine="708"/>
        <w:rPr>
          <w:b/>
        </w:rPr>
      </w:pPr>
    </w:p>
    <w:p w:rsidR="00D40568" w:rsidRDefault="00D40568" w:rsidP="00D40568">
      <w:pPr>
        <w:ind w:left="2124" w:firstLine="708"/>
        <w:rPr>
          <w:b/>
        </w:rPr>
      </w:pPr>
    </w:p>
    <w:p w:rsidR="00D40568" w:rsidRPr="002638BA" w:rsidRDefault="00D40568" w:rsidP="00D40568">
      <w:pPr>
        <w:ind w:left="2124" w:firstLine="708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 xml:space="preserve">            ПЕРЕЧЕНЬ</w:t>
      </w:r>
    </w:p>
    <w:p w:rsidR="00D40568" w:rsidRDefault="00D40568" w:rsidP="00D40568">
      <w:pPr>
        <w:ind w:left="1080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муниципального имущества Мостовского сельсовета,</w:t>
      </w:r>
      <w:r>
        <w:rPr>
          <w:b/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 xml:space="preserve">подлежащего  включению в состав муниципальной казны </w:t>
      </w:r>
      <w:r>
        <w:rPr>
          <w:b/>
          <w:sz w:val="28"/>
          <w:szCs w:val="28"/>
        </w:rPr>
        <w:t xml:space="preserve">  </w:t>
      </w:r>
    </w:p>
    <w:p w:rsidR="00D40568" w:rsidRPr="002638BA" w:rsidRDefault="00D40568" w:rsidP="00D40568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2638BA">
        <w:rPr>
          <w:b/>
          <w:sz w:val="28"/>
          <w:szCs w:val="28"/>
        </w:rPr>
        <w:t>Мостовского сельсовета.</w:t>
      </w:r>
      <w:r w:rsidRPr="002638BA">
        <w:rPr>
          <w:sz w:val="28"/>
          <w:szCs w:val="28"/>
        </w:rPr>
        <w:t xml:space="preserve">       </w:t>
      </w:r>
    </w:p>
    <w:p w:rsidR="00D40568" w:rsidRPr="002638BA" w:rsidRDefault="00D40568" w:rsidP="00D40568">
      <w:pPr>
        <w:ind w:left="1080"/>
        <w:rPr>
          <w:sz w:val="28"/>
          <w:szCs w:val="28"/>
        </w:rPr>
      </w:pPr>
    </w:p>
    <w:p w:rsidR="00D40568" w:rsidRDefault="00D40568" w:rsidP="00D40568">
      <w:pPr>
        <w:ind w:left="1080"/>
        <w:rPr>
          <w:b/>
        </w:rPr>
      </w:pPr>
      <w:r>
        <w:rPr>
          <w:sz w:val="26"/>
          <w:szCs w:val="26"/>
        </w:rPr>
        <w:t xml:space="preserve">    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7"/>
        <w:gridCol w:w="1701"/>
        <w:gridCol w:w="1559"/>
        <w:gridCol w:w="992"/>
        <w:gridCol w:w="1701"/>
      </w:tblGrid>
      <w:tr w:rsidR="00CA498A" w:rsidRPr="007D69F7" w:rsidTr="00CA498A">
        <w:trPr>
          <w:trHeight w:val="635"/>
        </w:trPr>
        <w:tc>
          <w:tcPr>
            <w:tcW w:w="567" w:type="dxa"/>
          </w:tcPr>
          <w:p w:rsidR="00CA498A" w:rsidRPr="007D69F7" w:rsidRDefault="00CA498A" w:rsidP="005343B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7" w:type="dxa"/>
          </w:tcPr>
          <w:p w:rsidR="00CA498A" w:rsidRPr="007D69F7" w:rsidRDefault="00CA498A" w:rsidP="005343B2">
            <w:pPr>
              <w:jc w:val="center"/>
              <w:rPr>
                <w:b/>
              </w:rPr>
            </w:pPr>
            <w:r w:rsidRPr="007D69F7">
              <w:rPr>
                <w:b/>
              </w:rPr>
              <w:t>Наименование</w:t>
            </w:r>
          </w:p>
          <w:p w:rsidR="00CA498A" w:rsidRPr="007D69F7" w:rsidRDefault="00CA498A" w:rsidP="005343B2">
            <w:pPr>
              <w:jc w:val="center"/>
              <w:rPr>
                <w:b/>
              </w:rPr>
            </w:pPr>
            <w:r w:rsidRPr="007D69F7">
              <w:rPr>
                <w:b/>
              </w:rPr>
              <w:t>имущества</w:t>
            </w:r>
          </w:p>
        </w:tc>
        <w:tc>
          <w:tcPr>
            <w:tcW w:w="1701" w:type="dxa"/>
          </w:tcPr>
          <w:p w:rsidR="00CA498A" w:rsidRDefault="00CA498A" w:rsidP="005343B2">
            <w:pPr>
              <w:jc w:val="center"/>
              <w:rPr>
                <w:b/>
              </w:rPr>
            </w:pPr>
            <w:r>
              <w:rPr>
                <w:b/>
              </w:rPr>
              <w:t>Реестровый номер</w:t>
            </w:r>
          </w:p>
          <w:p w:rsidR="00CA498A" w:rsidRPr="007D69F7" w:rsidRDefault="00CA498A" w:rsidP="005343B2">
            <w:pPr>
              <w:rPr>
                <w:b/>
              </w:rPr>
            </w:pPr>
          </w:p>
        </w:tc>
        <w:tc>
          <w:tcPr>
            <w:tcW w:w="1559" w:type="dxa"/>
          </w:tcPr>
          <w:p w:rsidR="00CA498A" w:rsidRPr="007D69F7" w:rsidRDefault="00CA498A" w:rsidP="005343B2">
            <w:pPr>
              <w:jc w:val="center"/>
              <w:rPr>
                <w:b/>
              </w:rPr>
            </w:pPr>
            <w:r w:rsidRPr="007D69F7">
              <w:rPr>
                <w:b/>
              </w:rPr>
              <w:t>Балансовая</w:t>
            </w:r>
          </w:p>
          <w:p w:rsidR="00CA498A" w:rsidRPr="007D69F7" w:rsidRDefault="00CA498A" w:rsidP="005343B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D69F7">
              <w:rPr>
                <w:b/>
              </w:rPr>
              <w:t>тоимость</w:t>
            </w:r>
          </w:p>
        </w:tc>
        <w:tc>
          <w:tcPr>
            <w:tcW w:w="992" w:type="dxa"/>
          </w:tcPr>
          <w:p w:rsidR="00CA498A" w:rsidRPr="007D69F7" w:rsidRDefault="00CA498A" w:rsidP="005343B2">
            <w:pPr>
              <w:jc w:val="center"/>
              <w:rPr>
                <w:b/>
              </w:rPr>
            </w:pPr>
            <w:r w:rsidRPr="007D69F7">
              <w:rPr>
                <w:b/>
              </w:rPr>
              <w:t>Износ,</w:t>
            </w:r>
          </w:p>
          <w:p w:rsidR="00CA498A" w:rsidRPr="007D69F7" w:rsidRDefault="00CA498A" w:rsidP="005343B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7D69F7">
              <w:rPr>
                <w:b/>
              </w:rPr>
              <w:t>уб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CA498A" w:rsidRPr="007D69F7" w:rsidRDefault="00CA498A" w:rsidP="005343B2">
            <w:pPr>
              <w:jc w:val="center"/>
              <w:rPr>
                <w:b/>
              </w:rPr>
            </w:pPr>
            <w:r w:rsidRPr="007D69F7">
              <w:rPr>
                <w:b/>
              </w:rPr>
              <w:t>Остаточная</w:t>
            </w:r>
          </w:p>
          <w:p w:rsidR="00CA498A" w:rsidRPr="007D69F7" w:rsidRDefault="00CA498A" w:rsidP="005343B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D69F7">
              <w:rPr>
                <w:b/>
              </w:rPr>
              <w:t>тоимость</w:t>
            </w:r>
          </w:p>
        </w:tc>
      </w:tr>
      <w:tr w:rsidR="00CA498A" w:rsidRPr="007D69F7" w:rsidTr="00CA498A">
        <w:tc>
          <w:tcPr>
            <w:tcW w:w="567" w:type="dxa"/>
          </w:tcPr>
          <w:p w:rsidR="00CA498A" w:rsidRPr="00F37657" w:rsidRDefault="00CA498A" w:rsidP="005343B2">
            <w:r>
              <w:t>1.</w:t>
            </w:r>
          </w:p>
        </w:tc>
        <w:tc>
          <w:tcPr>
            <w:tcW w:w="3687" w:type="dxa"/>
          </w:tcPr>
          <w:p w:rsidR="00CA498A" w:rsidRPr="00B13454" w:rsidRDefault="00CA498A" w:rsidP="005343B2">
            <w:pPr>
              <w:rPr>
                <w:lang w:val="en-US"/>
              </w:rPr>
            </w:pPr>
            <w:r>
              <w:t xml:space="preserve"> Коммутатор </w:t>
            </w:r>
            <w:r>
              <w:rPr>
                <w:lang w:val="en-US"/>
              </w:rPr>
              <w:t>TP-Link</w:t>
            </w:r>
          </w:p>
          <w:p w:rsidR="00CA498A" w:rsidRPr="007D69F7" w:rsidRDefault="00CA498A" w:rsidP="005343B2">
            <w:pPr>
              <w:rPr>
                <w:b/>
              </w:rPr>
            </w:pPr>
          </w:p>
        </w:tc>
        <w:tc>
          <w:tcPr>
            <w:tcW w:w="1701" w:type="dxa"/>
          </w:tcPr>
          <w:p w:rsidR="00CA498A" w:rsidRPr="00C21A80" w:rsidRDefault="00CA498A" w:rsidP="005343B2">
            <w:r w:rsidRPr="00C21A80">
              <w:t xml:space="preserve"> 21000100046</w:t>
            </w:r>
          </w:p>
        </w:tc>
        <w:tc>
          <w:tcPr>
            <w:tcW w:w="1559" w:type="dxa"/>
          </w:tcPr>
          <w:p w:rsidR="00CA498A" w:rsidRPr="00552178" w:rsidRDefault="00CA498A" w:rsidP="005343B2">
            <w:pPr>
              <w:jc w:val="center"/>
            </w:pPr>
            <w:r w:rsidRPr="00552178">
              <w:t xml:space="preserve">437,50 </w:t>
            </w:r>
          </w:p>
        </w:tc>
        <w:tc>
          <w:tcPr>
            <w:tcW w:w="992" w:type="dxa"/>
          </w:tcPr>
          <w:p w:rsidR="00CA498A" w:rsidRPr="00552178" w:rsidRDefault="00CA498A" w:rsidP="005343B2">
            <w:pPr>
              <w:jc w:val="center"/>
            </w:pPr>
            <w:r w:rsidRPr="00552178">
              <w:t xml:space="preserve"> 0</w:t>
            </w:r>
          </w:p>
        </w:tc>
        <w:tc>
          <w:tcPr>
            <w:tcW w:w="1701" w:type="dxa"/>
          </w:tcPr>
          <w:p w:rsidR="00CA498A" w:rsidRPr="00552178" w:rsidRDefault="00CA498A" w:rsidP="005343B2">
            <w:pPr>
              <w:jc w:val="center"/>
            </w:pPr>
            <w:r w:rsidRPr="00552178">
              <w:t xml:space="preserve">437,50 </w:t>
            </w:r>
          </w:p>
        </w:tc>
      </w:tr>
      <w:tr w:rsidR="00CA498A" w:rsidRPr="00846B68" w:rsidTr="00CA498A">
        <w:tc>
          <w:tcPr>
            <w:tcW w:w="567" w:type="dxa"/>
          </w:tcPr>
          <w:p w:rsidR="00CA498A" w:rsidRDefault="00CA498A" w:rsidP="005343B2">
            <w:r>
              <w:t>2.</w:t>
            </w:r>
          </w:p>
        </w:tc>
        <w:tc>
          <w:tcPr>
            <w:tcW w:w="3687" w:type="dxa"/>
          </w:tcPr>
          <w:p w:rsidR="00CA498A" w:rsidRPr="00846B68" w:rsidRDefault="00CA498A" w:rsidP="005343B2">
            <w:r>
              <w:t xml:space="preserve">Сетевой фильтр </w:t>
            </w:r>
            <w:r>
              <w:rPr>
                <w:lang w:val="en-US"/>
              </w:rPr>
              <w:t>MOST</w:t>
            </w:r>
            <w:r w:rsidRPr="00B13454">
              <w:t xml:space="preserve"> </w:t>
            </w:r>
            <w:r>
              <w:rPr>
                <w:lang w:val="en-US"/>
              </w:rPr>
              <w:t>LRG</w:t>
            </w:r>
          </w:p>
        </w:tc>
        <w:tc>
          <w:tcPr>
            <w:tcW w:w="1701" w:type="dxa"/>
          </w:tcPr>
          <w:p w:rsidR="00CA498A" w:rsidRPr="00C21A80" w:rsidRDefault="00CA498A" w:rsidP="005343B2">
            <w:r w:rsidRPr="00C21A80">
              <w:t>21000100047</w:t>
            </w:r>
          </w:p>
        </w:tc>
        <w:tc>
          <w:tcPr>
            <w:tcW w:w="1559" w:type="dxa"/>
          </w:tcPr>
          <w:p w:rsidR="00CA498A" w:rsidRPr="00552178" w:rsidRDefault="00CA498A" w:rsidP="005343B2">
            <w:pPr>
              <w:jc w:val="center"/>
            </w:pPr>
            <w:r w:rsidRPr="00552178">
              <w:t>637,50</w:t>
            </w:r>
          </w:p>
        </w:tc>
        <w:tc>
          <w:tcPr>
            <w:tcW w:w="992" w:type="dxa"/>
          </w:tcPr>
          <w:p w:rsidR="00CA498A" w:rsidRPr="00552178" w:rsidRDefault="00CA498A" w:rsidP="005343B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A498A" w:rsidRPr="00552178" w:rsidRDefault="00CA498A" w:rsidP="005343B2">
            <w:pPr>
              <w:jc w:val="center"/>
            </w:pPr>
            <w:r w:rsidRPr="00552178">
              <w:t>637,50</w:t>
            </w:r>
          </w:p>
        </w:tc>
      </w:tr>
      <w:tr w:rsidR="00CA498A" w:rsidRPr="00846B68" w:rsidTr="00CA498A">
        <w:tc>
          <w:tcPr>
            <w:tcW w:w="567" w:type="dxa"/>
          </w:tcPr>
          <w:p w:rsidR="00CA498A" w:rsidRDefault="00CA498A" w:rsidP="005343B2">
            <w:r>
              <w:t>3.</w:t>
            </w:r>
          </w:p>
        </w:tc>
        <w:tc>
          <w:tcPr>
            <w:tcW w:w="3687" w:type="dxa"/>
          </w:tcPr>
          <w:p w:rsidR="00CA498A" w:rsidRPr="00B13454" w:rsidRDefault="00CA498A" w:rsidP="00B13454">
            <w:r>
              <w:t>Автоматизированное рабочее место</w:t>
            </w:r>
            <w:r w:rsidRPr="00B13454">
              <w:t xml:space="preserve"> </w:t>
            </w:r>
            <w:r>
              <w:rPr>
                <w:lang w:val="en-US"/>
              </w:rPr>
              <w:t>Dell</w:t>
            </w:r>
            <w:r>
              <w:t xml:space="preserve">  с операционной системой</w:t>
            </w:r>
            <w:r w:rsidRPr="00B13454">
              <w:t xml:space="preserve"> </w:t>
            </w:r>
            <w:r>
              <w:rPr>
                <w:lang w:val="en-US"/>
              </w:rPr>
              <w:t>Microsoft</w:t>
            </w:r>
            <w:r w:rsidRPr="00B13454">
              <w:t xml:space="preserve"> </w:t>
            </w:r>
            <w:r>
              <w:rPr>
                <w:lang w:val="en-US"/>
              </w:rPr>
              <w:t>Windows</w:t>
            </w:r>
            <w:r>
              <w:t xml:space="preserve">    и офисным пакетом программ</w:t>
            </w:r>
            <w:r w:rsidRPr="00B13454">
              <w:t xml:space="preserve"> </w:t>
            </w:r>
            <w:proofErr w:type="spellStart"/>
            <w:r>
              <w:rPr>
                <w:lang w:val="en-US"/>
              </w:rPr>
              <w:t>OfficeStd</w:t>
            </w:r>
            <w:proofErr w:type="spellEnd"/>
            <w:r w:rsidRPr="00B13454">
              <w:t xml:space="preserve"> 2013</w:t>
            </w:r>
          </w:p>
        </w:tc>
        <w:tc>
          <w:tcPr>
            <w:tcW w:w="1701" w:type="dxa"/>
          </w:tcPr>
          <w:p w:rsidR="00CA498A" w:rsidRPr="00C21A80" w:rsidRDefault="00CA498A" w:rsidP="005343B2">
            <w:r w:rsidRPr="00C21A80">
              <w:t>21000100048</w:t>
            </w:r>
          </w:p>
        </w:tc>
        <w:tc>
          <w:tcPr>
            <w:tcW w:w="1559" w:type="dxa"/>
          </w:tcPr>
          <w:p w:rsidR="00CA498A" w:rsidRPr="00552178" w:rsidRDefault="00CA498A" w:rsidP="005343B2">
            <w:pPr>
              <w:jc w:val="center"/>
            </w:pPr>
            <w:r>
              <w:t>40018,33</w:t>
            </w:r>
          </w:p>
        </w:tc>
        <w:tc>
          <w:tcPr>
            <w:tcW w:w="992" w:type="dxa"/>
          </w:tcPr>
          <w:p w:rsidR="00CA498A" w:rsidRPr="002A57F3" w:rsidRDefault="00CA498A" w:rsidP="00534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CA498A" w:rsidRPr="00552178" w:rsidRDefault="00CA498A" w:rsidP="005343B2">
            <w:pPr>
              <w:jc w:val="center"/>
            </w:pPr>
            <w:r>
              <w:t>40018,33</w:t>
            </w:r>
          </w:p>
        </w:tc>
      </w:tr>
      <w:tr w:rsidR="00CA498A" w:rsidRPr="00846B68" w:rsidTr="00263374">
        <w:tc>
          <w:tcPr>
            <w:tcW w:w="567" w:type="dxa"/>
          </w:tcPr>
          <w:p w:rsidR="00CA498A" w:rsidRDefault="00CA498A" w:rsidP="005343B2">
            <w:r>
              <w:t>4.</w:t>
            </w:r>
          </w:p>
        </w:tc>
        <w:tc>
          <w:tcPr>
            <w:tcW w:w="3687" w:type="dxa"/>
          </w:tcPr>
          <w:p w:rsidR="00CA498A" w:rsidRPr="00B13454" w:rsidRDefault="00CA498A" w:rsidP="005343B2">
            <w:pPr>
              <w:rPr>
                <w:lang w:val="en-US"/>
              </w:rPr>
            </w:pPr>
            <w:r>
              <w:t>МФУ</w:t>
            </w:r>
            <w:r>
              <w:rPr>
                <w:lang w:val="en-US"/>
              </w:rPr>
              <w:t xml:space="preserve"> XEROX Work Centre 3325 DNI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498A" w:rsidRPr="00C21A80" w:rsidRDefault="00CA498A" w:rsidP="005343B2">
            <w:pPr>
              <w:rPr>
                <w:lang w:val="en-US"/>
              </w:rPr>
            </w:pPr>
            <w:r w:rsidRPr="00C21A80">
              <w:t>21000100049</w:t>
            </w:r>
          </w:p>
        </w:tc>
        <w:tc>
          <w:tcPr>
            <w:tcW w:w="1559" w:type="dxa"/>
          </w:tcPr>
          <w:p w:rsidR="00CA498A" w:rsidRPr="00552178" w:rsidRDefault="00CA498A" w:rsidP="005343B2">
            <w:pPr>
              <w:jc w:val="center"/>
            </w:pPr>
            <w:r>
              <w:t>11731,55</w:t>
            </w:r>
          </w:p>
        </w:tc>
        <w:tc>
          <w:tcPr>
            <w:tcW w:w="992" w:type="dxa"/>
          </w:tcPr>
          <w:p w:rsidR="00CA498A" w:rsidRPr="002A57F3" w:rsidRDefault="00CA498A" w:rsidP="00534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CA498A" w:rsidRPr="00552178" w:rsidRDefault="00CA498A" w:rsidP="005343B2">
            <w:pPr>
              <w:jc w:val="center"/>
            </w:pPr>
            <w:r>
              <w:t>11731,55</w:t>
            </w:r>
          </w:p>
        </w:tc>
      </w:tr>
      <w:tr w:rsidR="00CA498A" w:rsidRPr="00846B68" w:rsidTr="00CA498A">
        <w:tc>
          <w:tcPr>
            <w:tcW w:w="567" w:type="dxa"/>
          </w:tcPr>
          <w:p w:rsidR="00CA498A" w:rsidRDefault="00CA498A" w:rsidP="005343B2">
            <w:r>
              <w:t>5.</w:t>
            </w:r>
          </w:p>
        </w:tc>
        <w:tc>
          <w:tcPr>
            <w:tcW w:w="3687" w:type="dxa"/>
          </w:tcPr>
          <w:p w:rsidR="00CA498A" w:rsidRPr="00846B68" w:rsidRDefault="00CA498A" w:rsidP="005343B2">
            <w:r>
              <w:t>Программное обеспечение. Средство разграничения, регистрации и учета доступа пользователей к информационным ресурсам. Программный комплекс</w:t>
            </w:r>
            <w:r w:rsidRPr="00B13454">
              <w:t xml:space="preserve"> </w:t>
            </w:r>
            <w:r>
              <w:rPr>
                <w:lang w:val="en-US"/>
              </w:rPr>
              <w:t>Dallas</w:t>
            </w:r>
            <w:r w:rsidRPr="00B13454">
              <w:t xml:space="preserve"> </w:t>
            </w:r>
            <w:r>
              <w:rPr>
                <w:lang w:val="en-US"/>
              </w:rPr>
              <w:t>Lock</w:t>
            </w:r>
            <w:r w:rsidRPr="00B13454">
              <w:t xml:space="preserve"> 8.</w:t>
            </w:r>
            <w:r>
              <w:rPr>
                <w:lang w:val="en-US"/>
              </w:rPr>
              <w:t>0-C</w:t>
            </w:r>
            <w:r>
              <w:t xml:space="preserve"> </w:t>
            </w:r>
          </w:p>
        </w:tc>
        <w:tc>
          <w:tcPr>
            <w:tcW w:w="1701" w:type="dxa"/>
          </w:tcPr>
          <w:p w:rsidR="00CA498A" w:rsidRPr="00C21A80" w:rsidRDefault="00CA498A" w:rsidP="005343B2">
            <w:r w:rsidRPr="00C21A80">
              <w:t>21000100050</w:t>
            </w:r>
          </w:p>
        </w:tc>
        <w:tc>
          <w:tcPr>
            <w:tcW w:w="1559" w:type="dxa"/>
          </w:tcPr>
          <w:p w:rsidR="00CA498A" w:rsidRPr="00552178" w:rsidRDefault="00CA498A" w:rsidP="005343B2">
            <w:pPr>
              <w:jc w:val="center"/>
            </w:pPr>
            <w:r>
              <w:t>4300,00</w:t>
            </w:r>
          </w:p>
        </w:tc>
        <w:tc>
          <w:tcPr>
            <w:tcW w:w="992" w:type="dxa"/>
          </w:tcPr>
          <w:p w:rsidR="00CA498A" w:rsidRPr="002A57F3" w:rsidRDefault="00CA498A" w:rsidP="00534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CA498A" w:rsidRPr="00552178" w:rsidRDefault="00CA498A" w:rsidP="005343B2">
            <w:pPr>
              <w:jc w:val="center"/>
            </w:pPr>
            <w:r>
              <w:t>4300,00</w:t>
            </w:r>
          </w:p>
        </w:tc>
      </w:tr>
      <w:tr w:rsidR="00CA498A" w:rsidRPr="00846B68" w:rsidTr="00CA498A">
        <w:tc>
          <w:tcPr>
            <w:tcW w:w="567" w:type="dxa"/>
          </w:tcPr>
          <w:p w:rsidR="00CA498A" w:rsidRDefault="00CA498A" w:rsidP="005343B2">
            <w:r>
              <w:t>6.</w:t>
            </w:r>
          </w:p>
        </w:tc>
        <w:tc>
          <w:tcPr>
            <w:tcW w:w="3687" w:type="dxa"/>
          </w:tcPr>
          <w:p w:rsidR="00CA498A" w:rsidRPr="00B13454" w:rsidRDefault="00CA498A" w:rsidP="005343B2">
            <w:r>
              <w:t xml:space="preserve">Право на использование СКЗИ </w:t>
            </w:r>
            <w:proofErr w:type="spellStart"/>
            <w:r>
              <w:t>КриптоПро</w:t>
            </w:r>
            <w:proofErr w:type="spellEnd"/>
            <w:r w:rsidRPr="00B13454">
              <w:t xml:space="preserve"> </w:t>
            </w:r>
            <w:r>
              <w:rPr>
                <w:lang w:val="en-US"/>
              </w:rPr>
              <w:t>JCP</w:t>
            </w:r>
          </w:p>
        </w:tc>
        <w:tc>
          <w:tcPr>
            <w:tcW w:w="1701" w:type="dxa"/>
          </w:tcPr>
          <w:p w:rsidR="00CA498A" w:rsidRPr="00C21A80" w:rsidRDefault="00CA498A" w:rsidP="005343B2">
            <w:r w:rsidRPr="00C21A80">
              <w:t>21000100051</w:t>
            </w:r>
          </w:p>
        </w:tc>
        <w:tc>
          <w:tcPr>
            <w:tcW w:w="1559" w:type="dxa"/>
          </w:tcPr>
          <w:p w:rsidR="00CA498A" w:rsidRPr="00552178" w:rsidRDefault="00CA498A" w:rsidP="00552178">
            <w:pPr>
              <w:jc w:val="center"/>
            </w:pPr>
            <w:r>
              <w:t>800,00</w:t>
            </w:r>
          </w:p>
        </w:tc>
        <w:tc>
          <w:tcPr>
            <w:tcW w:w="992" w:type="dxa"/>
          </w:tcPr>
          <w:p w:rsidR="00CA498A" w:rsidRPr="002A57F3" w:rsidRDefault="00CA498A" w:rsidP="00534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CA498A" w:rsidRPr="00552178" w:rsidRDefault="00CA498A" w:rsidP="005343B2">
            <w:pPr>
              <w:jc w:val="center"/>
            </w:pPr>
            <w:r>
              <w:t>800,00</w:t>
            </w:r>
          </w:p>
        </w:tc>
      </w:tr>
      <w:tr w:rsidR="00CA498A" w:rsidRPr="00846B68" w:rsidTr="00CA498A">
        <w:tc>
          <w:tcPr>
            <w:tcW w:w="567" w:type="dxa"/>
          </w:tcPr>
          <w:p w:rsidR="00CA498A" w:rsidRDefault="00CA498A" w:rsidP="005343B2">
            <w:r>
              <w:t>7.</w:t>
            </w:r>
          </w:p>
        </w:tc>
        <w:tc>
          <w:tcPr>
            <w:tcW w:w="3687" w:type="dxa"/>
          </w:tcPr>
          <w:p w:rsidR="00CA498A" w:rsidRPr="00B13454" w:rsidRDefault="00CA498A" w:rsidP="005343B2">
            <w:r>
              <w:t>Право на использование Антивирусное программное обеспечение</w:t>
            </w:r>
            <w:r w:rsidRPr="00B13454">
              <w:t xml:space="preserve"> </w:t>
            </w:r>
            <w:proofErr w:type="spellStart"/>
            <w:r>
              <w:rPr>
                <w:lang w:val="en-US"/>
              </w:rPr>
              <w:t>Kaspersky</w:t>
            </w:r>
            <w:proofErr w:type="spellEnd"/>
          </w:p>
        </w:tc>
        <w:tc>
          <w:tcPr>
            <w:tcW w:w="1701" w:type="dxa"/>
          </w:tcPr>
          <w:p w:rsidR="00CA498A" w:rsidRPr="00C21A80" w:rsidRDefault="00CA498A" w:rsidP="005343B2">
            <w:r w:rsidRPr="00C21A80">
              <w:t>21000100052</w:t>
            </w:r>
          </w:p>
        </w:tc>
        <w:tc>
          <w:tcPr>
            <w:tcW w:w="1559" w:type="dxa"/>
          </w:tcPr>
          <w:p w:rsidR="00CA498A" w:rsidRPr="00552178" w:rsidRDefault="00CA498A" w:rsidP="005343B2">
            <w:pPr>
              <w:jc w:val="center"/>
            </w:pPr>
            <w:r>
              <w:t>868,60</w:t>
            </w:r>
          </w:p>
        </w:tc>
        <w:tc>
          <w:tcPr>
            <w:tcW w:w="992" w:type="dxa"/>
          </w:tcPr>
          <w:p w:rsidR="00CA498A" w:rsidRPr="002A57F3" w:rsidRDefault="00CA498A" w:rsidP="00534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CA498A" w:rsidRPr="00552178" w:rsidRDefault="00CA498A" w:rsidP="005343B2">
            <w:pPr>
              <w:jc w:val="center"/>
            </w:pPr>
            <w:r>
              <w:t>868,60</w:t>
            </w:r>
          </w:p>
        </w:tc>
      </w:tr>
      <w:tr w:rsidR="00CA498A" w:rsidRPr="00846B68" w:rsidTr="00CA498A">
        <w:tc>
          <w:tcPr>
            <w:tcW w:w="567" w:type="dxa"/>
          </w:tcPr>
          <w:p w:rsidR="00CA498A" w:rsidRDefault="00CA498A" w:rsidP="005343B2">
            <w:r>
              <w:t>8.</w:t>
            </w:r>
          </w:p>
        </w:tc>
        <w:tc>
          <w:tcPr>
            <w:tcW w:w="3687" w:type="dxa"/>
          </w:tcPr>
          <w:p w:rsidR="00CA498A" w:rsidRPr="00846B68" w:rsidRDefault="00CA498A" w:rsidP="005343B2">
            <w:r>
              <w:t>Квалифицированный сертификат ключа проверки электронной подписи УЦ</w:t>
            </w:r>
          </w:p>
        </w:tc>
        <w:tc>
          <w:tcPr>
            <w:tcW w:w="1701" w:type="dxa"/>
          </w:tcPr>
          <w:p w:rsidR="00CA498A" w:rsidRPr="00C21A80" w:rsidRDefault="00CA498A" w:rsidP="005343B2">
            <w:r w:rsidRPr="00C21A80">
              <w:t>21000100053</w:t>
            </w:r>
          </w:p>
        </w:tc>
        <w:tc>
          <w:tcPr>
            <w:tcW w:w="1559" w:type="dxa"/>
          </w:tcPr>
          <w:p w:rsidR="00CA498A" w:rsidRPr="00552178" w:rsidRDefault="00CA498A" w:rsidP="005343B2">
            <w:pPr>
              <w:jc w:val="center"/>
            </w:pPr>
            <w:r>
              <w:t>2900,00</w:t>
            </w:r>
          </w:p>
        </w:tc>
        <w:tc>
          <w:tcPr>
            <w:tcW w:w="992" w:type="dxa"/>
          </w:tcPr>
          <w:p w:rsidR="00CA498A" w:rsidRPr="002A57F3" w:rsidRDefault="00CA498A" w:rsidP="00534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CA498A" w:rsidRPr="00552178" w:rsidRDefault="00CA498A" w:rsidP="005343B2">
            <w:pPr>
              <w:jc w:val="center"/>
            </w:pPr>
            <w:r>
              <w:t>2900,00</w:t>
            </w:r>
          </w:p>
        </w:tc>
      </w:tr>
      <w:tr w:rsidR="00CA498A" w:rsidRPr="00846B68" w:rsidTr="00CA498A">
        <w:tc>
          <w:tcPr>
            <w:tcW w:w="567" w:type="dxa"/>
          </w:tcPr>
          <w:p w:rsidR="00CA498A" w:rsidRDefault="00CA498A" w:rsidP="005343B2">
            <w:r>
              <w:t>9.</w:t>
            </w:r>
          </w:p>
        </w:tc>
        <w:tc>
          <w:tcPr>
            <w:tcW w:w="3687" w:type="dxa"/>
          </w:tcPr>
          <w:p w:rsidR="00CA498A" w:rsidRPr="00B13454" w:rsidRDefault="00CA498A" w:rsidP="005343B2">
            <w:r>
              <w:t xml:space="preserve">Ключевой носитель квалифицированного сертификата ключа проверки электронной подписи  </w:t>
            </w:r>
            <w:r>
              <w:rPr>
                <w:lang w:val="en-US"/>
              </w:rPr>
              <w:t>USB</w:t>
            </w:r>
            <w:r>
              <w:t xml:space="preserve">-ключ </w:t>
            </w:r>
            <w:r>
              <w:rPr>
                <w:lang w:val="en-US"/>
              </w:rPr>
              <w:t>e</w:t>
            </w:r>
            <w:r w:rsidRPr="00B13454">
              <w:t xml:space="preserve"> </w:t>
            </w:r>
            <w:r>
              <w:rPr>
                <w:lang w:val="en-US"/>
              </w:rPr>
              <w:t>Token</w:t>
            </w:r>
            <w:r w:rsidRPr="00B13454">
              <w:t xml:space="preserve"> </w:t>
            </w:r>
            <w:r>
              <w:rPr>
                <w:lang w:val="en-US"/>
              </w:rPr>
              <w:t>PRO</w:t>
            </w:r>
            <w:r w:rsidRPr="00B13454">
              <w:t xml:space="preserve"> (</w:t>
            </w:r>
            <w:proofErr w:type="spellStart"/>
            <w:r>
              <w:rPr>
                <w:lang w:val="en-US"/>
              </w:rPr>
              <w:t>Jave</w:t>
            </w:r>
            <w:proofErr w:type="spellEnd"/>
            <w:r w:rsidRPr="00B13454">
              <w:t>)</w:t>
            </w:r>
          </w:p>
        </w:tc>
        <w:tc>
          <w:tcPr>
            <w:tcW w:w="1701" w:type="dxa"/>
          </w:tcPr>
          <w:p w:rsidR="00CA498A" w:rsidRPr="00C21A80" w:rsidRDefault="00CA498A" w:rsidP="005343B2">
            <w:r w:rsidRPr="00C21A80">
              <w:t>21000100054</w:t>
            </w:r>
          </w:p>
        </w:tc>
        <w:tc>
          <w:tcPr>
            <w:tcW w:w="1559" w:type="dxa"/>
          </w:tcPr>
          <w:p w:rsidR="00CA498A" w:rsidRPr="00552178" w:rsidRDefault="00CA498A" w:rsidP="005343B2">
            <w:pPr>
              <w:jc w:val="center"/>
            </w:pPr>
            <w:r>
              <w:t>1068,00</w:t>
            </w:r>
          </w:p>
        </w:tc>
        <w:tc>
          <w:tcPr>
            <w:tcW w:w="992" w:type="dxa"/>
          </w:tcPr>
          <w:p w:rsidR="00CA498A" w:rsidRPr="002A57F3" w:rsidRDefault="00CA498A" w:rsidP="00534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CA498A" w:rsidRPr="00552178" w:rsidRDefault="00CA498A" w:rsidP="005343B2">
            <w:pPr>
              <w:jc w:val="center"/>
            </w:pPr>
            <w:r>
              <w:t>1068,00</w:t>
            </w:r>
          </w:p>
        </w:tc>
      </w:tr>
      <w:tr w:rsidR="00CA498A" w:rsidRPr="00846B68" w:rsidTr="00CA498A">
        <w:tc>
          <w:tcPr>
            <w:tcW w:w="567" w:type="dxa"/>
          </w:tcPr>
          <w:p w:rsidR="00CA498A" w:rsidRDefault="00CA498A" w:rsidP="005343B2">
            <w:r>
              <w:t>10.</w:t>
            </w:r>
          </w:p>
        </w:tc>
        <w:tc>
          <w:tcPr>
            <w:tcW w:w="3687" w:type="dxa"/>
          </w:tcPr>
          <w:p w:rsidR="00CA498A" w:rsidRPr="00862365" w:rsidRDefault="00CA498A" w:rsidP="005343B2">
            <w:r>
              <w:t xml:space="preserve">Комплект документации и </w:t>
            </w:r>
            <w:proofErr w:type="gramStart"/>
            <w:r>
              <w:t>ПО</w:t>
            </w:r>
            <w:proofErr w:type="gramEnd"/>
            <w:r>
              <w:t xml:space="preserve"> для ключевых носителей</w:t>
            </w:r>
          </w:p>
          <w:p w:rsidR="00CA498A" w:rsidRPr="00846B68" w:rsidRDefault="00CA498A" w:rsidP="005343B2">
            <w:r>
              <w:t xml:space="preserve"> </w:t>
            </w:r>
            <w:r>
              <w:rPr>
                <w:lang w:val="en-US"/>
              </w:rPr>
              <w:t>e</w:t>
            </w:r>
            <w:r w:rsidRPr="00B13454">
              <w:t xml:space="preserve"> </w:t>
            </w:r>
            <w:r>
              <w:rPr>
                <w:lang w:val="en-US"/>
              </w:rPr>
              <w:t>Token</w:t>
            </w:r>
          </w:p>
        </w:tc>
        <w:tc>
          <w:tcPr>
            <w:tcW w:w="1701" w:type="dxa"/>
          </w:tcPr>
          <w:p w:rsidR="00CA498A" w:rsidRPr="00C21A80" w:rsidRDefault="00CA498A" w:rsidP="005343B2">
            <w:r w:rsidRPr="00C21A80">
              <w:t>21000100055</w:t>
            </w:r>
          </w:p>
        </w:tc>
        <w:tc>
          <w:tcPr>
            <w:tcW w:w="1559" w:type="dxa"/>
          </w:tcPr>
          <w:p w:rsidR="00CA498A" w:rsidRPr="00552178" w:rsidRDefault="00CA498A" w:rsidP="005343B2">
            <w:pPr>
              <w:jc w:val="center"/>
            </w:pPr>
            <w:r>
              <w:t>210,00</w:t>
            </w:r>
          </w:p>
        </w:tc>
        <w:tc>
          <w:tcPr>
            <w:tcW w:w="992" w:type="dxa"/>
          </w:tcPr>
          <w:p w:rsidR="00CA498A" w:rsidRPr="002A57F3" w:rsidRDefault="00CA498A" w:rsidP="00534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CA498A" w:rsidRPr="00552178" w:rsidRDefault="00CA498A" w:rsidP="005343B2">
            <w:pPr>
              <w:jc w:val="center"/>
            </w:pPr>
            <w:r>
              <w:t>210,00</w:t>
            </w:r>
          </w:p>
        </w:tc>
      </w:tr>
      <w:tr w:rsidR="00CA498A" w:rsidRPr="00846B68" w:rsidTr="00CA498A">
        <w:tc>
          <w:tcPr>
            <w:tcW w:w="567" w:type="dxa"/>
          </w:tcPr>
          <w:p w:rsidR="00CA498A" w:rsidRDefault="00CA498A" w:rsidP="005343B2">
            <w:r>
              <w:t>11.</w:t>
            </w:r>
          </w:p>
        </w:tc>
        <w:tc>
          <w:tcPr>
            <w:tcW w:w="3687" w:type="dxa"/>
          </w:tcPr>
          <w:p w:rsidR="00CA498A" w:rsidRPr="00B13454" w:rsidRDefault="00CA498A" w:rsidP="005343B2">
            <w:r>
              <w:t xml:space="preserve">Комплект документации ПО СКЗИ </w:t>
            </w:r>
            <w:proofErr w:type="spellStart"/>
            <w:r>
              <w:t>КриптоПро</w:t>
            </w:r>
            <w:proofErr w:type="spellEnd"/>
            <w:r w:rsidRPr="00B13454">
              <w:t xml:space="preserve">  </w:t>
            </w:r>
            <w:r>
              <w:rPr>
                <w:lang w:val="en-US"/>
              </w:rPr>
              <w:t>JCP</w:t>
            </w:r>
          </w:p>
        </w:tc>
        <w:tc>
          <w:tcPr>
            <w:tcW w:w="1701" w:type="dxa"/>
          </w:tcPr>
          <w:p w:rsidR="00CA498A" w:rsidRPr="00C21A80" w:rsidRDefault="00CA498A" w:rsidP="005343B2">
            <w:r w:rsidRPr="00C21A80">
              <w:t>21000100056</w:t>
            </w:r>
          </w:p>
        </w:tc>
        <w:tc>
          <w:tcPr>
            <w:tcW w:w="1559" w:type="dxa"/>
          </w:tcPr>
          <w:p w:rsidR="00CA498A" w:rsidRPr="00552178" w:rsidRDefault="00CA498A" w:rsidP="005343B2">
            <w:pPr>
              <w:jc w:val="center"/>
            </w:pPr>
            <w:r>
              <w:t>600,00</w:t>
            </w:r>
          </w:p>
        </w:tc>
        <w:tc>
          <w:tcPr>
            <w:tcW w:w="992" w:type="dxa"/>
          </w:tcPr>
          <w:p w:rsidR="00CA498A" w:rsidRPr="002A57F3" w:rsidRDefault="00CA498A" w:rsidP="00534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CA498A" w:rsidRPr="00552178" w:rsidRDefault="00CA498A" w:rsidP="005343B2">
            <w:pPr>
              <w:jc w:val="center"/>
            </w:pPr>
            <w:r>
              <w:t>600,00</w:t>
            </w:r>
          </w:p>
        </w:tc>
      </w:tr>
      <w:tr w:rsidR="00CA498A" w:rsidRPr="007D69F7" w:rsidTr="00CA498A">
        <w:tc>
          <w:tcPr>
            <w:tcW w:w="567" w:type="dxa"/>
          </w:tcPr>
          <w:p w:rsidR="00CA498A" w:rsidRDefault="00CA498A" w:rsidP="005343B2">
            <w:r>
              <w:t>12.</w:t>
            </w:r>
          </w:p>
        </w:tc>
        <w:tc>
          <w:tcPr>
            <w:tcW w:w="3687" w:type="dxa"/>
          </w:tcPr>
          <w:p w:rsidR="00CA498A" w:rsidRPr="00B13454" w:rsidRDefault="00CA498A" w:rsidP="005343B2">
            <w:r>
              <w:t>Сертифицированный дистрибутив антивирусного программного обеспечения</w:t>
            </w:r>
            <w:r w:rsidRPr="00B13454">
              <w:t xml:space="preserve"> </w:t>
            </w:r>
            <w:proofErr w:type="spellStart"/>
            <w:r>
              <w:rPr>
                <w:lang w:val="en-US"/>
              </w:rPr>
              <w:t>Kaspersky</w:t>
            </w:r>
            <w:proofErr w:type="spellEnd"/>
          </w:p>
        </w:tc>
        <w:tc>
          <w:tcPr>
            <w:tcW w:w="1701" w:type="dxa"/>
          </w:tcPr>
          <w:p w:rsidR="00CA498A" w:rsidRPr="00C21A80" w:rsidRDefault="00CA498A" w:rsidP="005343B2">
            <w:r w:rsidRPr="00C21A80">
              <w:t>21000100057</w:t>
            </w:r>
          </w:p>
        </w:tc>
        <w:tc>
          <w:tcPr>
            <w:tcW w:w="1559" w:type="dxa"/>
          </w:tcPr>
          <w:p w:rsidR="00CA498A" w:rsidRPr="00552178" w:rsidRDefault="00CA498A" w:rsidP="005343B2">
            <w:pPr>
              <w:jc w:val="center"/>
            </w:pPr>
            <w:r>
              <w:t>1025,00</w:t>
            </w:r>
          </w:p>
        </w:tc>
        <w:tc>
          <w:tcPr>
            <w:tcW w:w="992" w:type="dxa"/>
          </w:tcPr>
          <w:p w:rsidR="00CA498A" w:rsidRPr="002A57F3" w:rsidRDefault="00CA498A" w:rsidP="00534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CA498A" w:rsidRPr="00552178" w:rsidRDefault="00CA498A" w:rsidP="005343B2">
            <w:pPr>
              <w:jc w:val="center"/>
            </w:pPr>
            <w:r>
              <w:t>1025,00</w:t>
            </w:r>
          </w:p>
        </w:tc>
      </w:tr>
    </w:tbl>
    <w:p w:rsidR="00D40568" w:rsidRPr="002A57F3" w:rsidRDefault="00D40568" w:rsidP="00D40568">
      <w:pPr>
        <w:rPr>
          <w:lang w:val="en-US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</w:t>
      </w:r>
    </w:p>
    <w:p w:rsidR="00D40568" w:rsidRPr="008A7A03" w:rsidRDefault="00D40568" w:rsidP="00D40568">
      <w:pPr>
        <w:tabs>
          <w:tab w:val="left" w:pos="3825"/>
        </w:tabs>
        <w:jc w:val="center"/>
        <w:rPr>
          <w:sz w:val="28"/>
          <w:szCs w:val="28"/>
        </w:rPr>
      </w:pPr>
    </w:p>
    <w:p w:rsidR="00D40568" w:rsidRPr="008A7A03" w:rsidRDefault="00D40568" w:rsidP="00E24CDF">
      <w:pPr>
        <w:tabs>
          <w:tab w:val="left" w:pos="3825"/>
        </w:tabs>
        <w:jc w:val="center"/>
        <w:rPr>
          <w:sz w:val="28"/>
          <w:szCs w:val="28"/>
        </w:rPr>
      </w:pPr>
    </w:p>
    <w:sectPr w:rsidR="00D40568" w:rsidRPr="008A7A03" w:rsidSect="001E20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6F9C"/>
    <w:multiLevelType w:val="hybridMultilevel"/>
    <w:tmpl w:val="007E1E38"/>
    <w:lvl w:ilvl="0" w:tplc="5BECB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C11"/>
    <w:rsid w:val="00000E52"/>
    <w:rsid w:val="00023F84"/>
    <w:rsid w:val="0002569D"/>
    <w:rsid w:val="0005284C"/>
    <w:rsid w:val="000676CA"/>
    <w:rsid w:val="00086A5F"/>
    <w:rsid w:val="000F21FC"/>
    <w:rsid w:val="00117B9A"/>
    <w:rsid w:val="00150395"/>
    <w:rsid w:val="001A6765"/>
    <w:rsid w:val="001E20F3"/>
    <w:rsid w:val="001E282C"/>
    <w:rsid w:val="00204F03"/>
    <w:rsid w:val="00230667"/>
    <w:rsid w:val="00245EC6"/>
    <w:rsid w:val="002516E0"/>
    <w:rsid w:val="00262F43"/>
    <w:rsid w:val="00263374"/>
    <w:rsid w:val="002638BA"/>
    <w:rsid w:val="00266E33"/>
    <w:rsid w:val="002707E5"/>
    <w:rsid w:val="00280B18"/>
    <w:rsid w:val="00293921"/>
    <w:rsid w:val="0029499E"/>
    <w:rsid w:val="002A57F3"/>
    <w:rsid w:val="002B720C"/>
    <w:rsid w:val="002C2F48"/>
    <w:rsid w:val="002C535D"/>
    <w:rsid w:val="002C57C5"/>
    <w:rsid w:val="002C7E3B"/>
    <w:rsid w:val="002D3727"/>
    <w:rsid w:val="002F427E"/>
    <w:rsid w:val="003018C1"/>
    <w:rsid w:val="00330348"/>
    <w:rsid w:val="00363E4F"/>
    <w:rsid w:val="003758E5"/>
    <w:rsid w:val="003A0548"/>
    <w:rsid w:val="003A0A8F"/>
    <w:rsid w:val="003A571C"/>
    <w:rsid w:val="003C51C0"/>
    <w:rsid w:val="003D010A"/>
    <w:rsid w:val="00441BD0"/>
    <w:rsid w:val="00496090"/>
    <w:rsid w:val="004C52E6"/>
    <w:rsid w:val="004D0D6A"/>
    <w:rsid w:val="005360E4"/>
    <w:rsid w:val="00552178"/>
    <w:rsid w:val="00573ECB"/>
    <w:rsid w:val="005868E9"/>
    <w:rsid w:val="005928A1"/>
    <w:rsid w:val="00597C0B"/>
    <w:rsid w:val="005A4D8E"/>
    <w:rsid w:val="005B17FE"/>
    <w:rsid w:val="005C3669"/>
    <w:rsid w:val="005C7701"/>
    <w:rsid w:val="005E1B39"/>
    <w:rsid w:val="006211BB"/>
    <w:rsid w:val="006364D2"/>
    <w:rsid w:val="006A75B6"/>
    <w:rsid w:val="006C49AD"/>
    <w:rsid w:val="006F5CBB"/>
    <w:rsid w:val="007129DF"/>
    <w:rsid w:val="0071722F"/>
    <w:rsid w:val="007217BC"/>
    <w:rsid w:val="007257AB"/>
    <w:rsid w:val="00757A5E"/>
    <w:rsid w:val="00761009"/>
    <w:rsid w:val="0076448A"/>
    <w:rsid w:val="0079734A"/>
    <w:rsid w:val="007A2FAA"/>
    <w:rsid w:val="007C0109"/>
    <w:rsid w:val="007C4522"/>
    <w:rsid w:val="007C7258"/>
    <w:rsid w:val="00835235"/>
    <w:rsid w:val="00841ED6"/>
    <w:rsid w:val="00842064"/>
    <w:rsid w:val="00846B68"/>
    <w:rsid w:val="00856975"/>
    <w:rsid w:val="00862365"/>
    <w:rsid w:val="008A1C11"/>
    <w:rsid w:val="008B55A2"/>
    <w:rsid w:val="008D05FB"/>
    <w:rsid w:val="008E313A"/>
    <w:rsid w:val="008F2DEF"/>
    <w:rsid w:val="0091331A"/>
    <w:rsid w:val="009209FC"/>
    <w:rsid w:val="009303D6"/>
    <w:rsid w:val="009A700B"/>
    <w:rsid w:val="009C46E0"/>
    <w:rsid w:val="009D0A58"/>
    <w:rsid w:val="00A052F2"/>
    <w:rsid w:val="00A512C7"/>
    <w:rsid w:val="00AA0E10"/>
    <w:rsid w:val="00AC1FAE"/>
    <w:rsid w:val="00AD7F2E"/>
    <w:rsid w:val="00B13454"/>
    <w:rsid w:val="00B21673"/>
    <w:rsid w:val="00B60A6A"/>
    <w:rsid w:val="00BA66E4"/>
    <w:rsid w:val="00BB32A0"/>
    <w:rsid w:val="00BC0515"/>
    <w:rsid w:val="00BC5B45"/>
    <w:rsid w:val="00BC6E4A"/>
    <w:rsid w:val="00BD2B66"/>
    <w:rsid w:val="00BD48D7"/>
    <w:rsid w:val="00BF0438"/>
    <w:rsid w:val="00BF6E0F"/>
    <w:rsid w:val="00C21A80"/>
    <w:rsid w:val="00C3279B"/>
    <w:rsid w:val="00C348A7"/>
    <w:rsid w:val="00C408DD"/>
    <w:rsid w:val="00C649B6"/>
    <w:rsid w:val="00C75715"/>
    <w:rsid w:val="00CA498A"/>
    <w:rsid w:val="00CB7B77"/>
    <w:rsid w:val="00CC0486"/>
    <w:rsid w:val="00CC7551"/>
    <w:rsid w:val="00CE4481"/>
    <w:rsid w:val="00D04A40"/>
    <w:rsid w:val="00D120F3"/>
    <w:rsid w:val="00D22419"/>
    <w:rsid w:val="00D40568"/>
    <w:rsid w:val="00D57577"/>
    <w:rsid w:val="00D6665B"/>
    <w:rsid w:val="00DF397A"/>
    <w:rsid w:val="00E24CDF"/>
    <w:rsid w:val="00E2653F"/>
    <w:rsid w:val="00E357D0"/>
    <w:rsid w:val="00E43BAE"/>
    <w:rsid w:val="00E46036"/>
    <w:rsid w:val="00F55485"/>
    <w:rsid w:val="00F65993"/>
    <w:rsid w:val="00FC1F0C"/>
    <w:rsid w:val="00F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A1C1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A0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USN Team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c400</dc:creator>
  <cp:keywords/>
  <dc:description/>
  <cp:lastModifiedBy>Мостовое</cp:lastModifiedBy>
  <cp:revision>64</cp:revision>
  <cp:lastPrinted>2019-01-28T08:30:00Z</cp:lastPrinted>
  <dcterms:created xsi:type="dcterms:W3CDTF">2016-02-19T11:32:00Z</dcterms:created>
  <dcterms:modified xsi:type="dcterms:W3CDTF">2019-02-01T06:57:00Z</dcterms:modified>
</cp:coreProperties>
</file>